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FF" w:rsidRDefault="00F602F5" w:rsidP="004516FF">
      <w:pPr>
        <w:ind w:left="504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15pt;margin-top:-24.15pt;width:84pt;height:76.35pt;z-index:251660288">
            <v:textbox>
              <w:txbxContent>
                <w:p w:rsidR="004516FF" w:rsidRDefault="004516FF" w:rsidP="004516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516FF" w:rsidRDefault="004516FF" w:rsidP="004516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MARCA</w:t>
                  </w:r>
                </w:p>
                <w:p w:rsidR="004516FF" w:rsidRPr="00D8625E" w:rsidRDefault="004516FF" w:rsidP="004516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DA BOLLO</w:t>
                  </w:r>
                </w:p>
                <w:p w:rsidR="004516FF" w:rsidRPr="00D8625E" w:rsidRDefault="004516FF" w:rsidP="004516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8625E">
                    <w:rPr>
                      <w:rFonts w:ascii="Arial" w:hAnsi="Arial" w:cs="Arial"/>
                      <w:b/>
                    </w:rPr>
                    <w:t xml:space="preserve">€ </w:t>
                  </w:r>
                  <w:r w:rsidR="004C2BD5">
                    <w:rPr>
                      <w:rFonts w:ascii="Arial" w:hAnsi="Arial" w:cs="Arial"/>
                      <w:b/>
                    </w:rPr>
                    <w:t>16,00</w:t>
                  </w:r>
                </w:p>
              </w:txbxContent>
            </v:textbox>
          </v:shape>
        </w:pict>
      </w:r>
      <w:r w:rsidR="004516FF">
        <w:rPr>
          <w:rFonts w:ascii="Arial" w:hAnsi="Arial" w:cs="Arial"/>
          <w:b/>
        </w:rPr>
        <w:t xml:space="preserve">        </w:t>
      </w:r>
    </w:p>
    <w:p w:rsidR="004516FF" w:rsidRDefault="004516FF" w:rsidP="004516FF">
      <w:pPr>
        <w:ind w:left="5040"/>
        <w:rPr>
          <w:rFonts w:ascii="Arial" w:hAnsi="Arial" w:cs="Arial"/>
          <w:b/>
        </w:rPr>
      </w:pPr>
    </w:p>
    <w:p w:rsidR="004516FF" w:rsidRDefault="004516FF" w:rsidP="004516FF">
      <w:pPr>
        <w:ind w:left="5040"/>
        <w:rPr>
          <w:rFonts w:ascii="Arial" w:hAnsi="Arial" w:cs="Arial"/>
          <w:b/>
        </w:rPr>
      </w:pPr>
    </w:p>
    <w:p w:rsidR="004516FF" w:rsidRPr="002E0AD6" w:rsidRDefault="004516FF" w:rsidP="004516FF">
      <w:pPr>
        <w:ind w:left="5040"/>
        <w:rPr>
          <w:rFonts w:ascii="Arial" w:hAnsi="Arial" w:cs="Arial"/>
          <w:b/>
          <w:sz w:val="22"/>
          <w:szCs w:val="22"/>
        </w:rPr>
      </w:pPr>
    </w:p>
    <w:p w:rsidR="004516FF" w:rsidRPr="002E0AD6" w:rsidRDefault="004516FF" w:rsidP="004516FF">
      <w:pPr>
        <w:ind w:left="5040"/>
        <w:rPr>
          <w:rFonts w:ascii="Arial" w:hAnsi="Arial" w:cs="Arial"/>
          <w:b/>
          <w:sz w:val="22"/>
          <w:szCs w:val="22"/>
        </w:rPr>
      </w:pPr>
    </w:p>
    <w:p w:rsidR="004516FF" w:rsidRPr="002E0AD6" w:rsidRDefault="004516FF" w:rsidP="004516FF">
      <w:pPr>
        <w:ind w:left="5040"/>
        <w:rPr>
          <w:rFonts w:ascii="Arial" w:hAnsi="Arial" w:cs="Arial"/>
          <w:b/>
          <w:sz w:val="22"/>
          <w:szCs w:val="22"/>
        </w:rPr>
      </w:pPr>
      <w:r w:rsidRPr="002E0AD6">
        <w:rPr>
          <w:rFonts w:ascii="Arial" w:hAnsi="Arial" w:cs="Arial"/>
          <w:b/>
          <w:sz w:val="22"/>
          <w:szCs w:val="22"/>
        </w:rPr>
        <w:t xml:space="preserve">       </w:t>
      </w:r>
      <w:r w:rsidR="002B67EC">
        <w:rPr>
          <w:rFonts w:ascii="Arial" w:hAnsi="Arial" w:cs="Arial"/>
          <w:b/>
          <w:sz w:val="22"/>
          <w:szCs w:val="22"/>
        </w:rPr>
        <w:t xml:space="preserve">       </w:t>
      </w:r>
      <w:r w:rsidRPr="002E0AD6">
        <w:rPr>
          <w:rFonts w:ascii="Arial" w:hAnsi="Arial" w:cs="Arial"/>
          <w:b/>
          <w:sz w:val="22"/>
          <w:szCs w:val="22"/>
        </w:rPr>
        <w:t>Al Sig. Sindaco di Fossano</w:t>
      </w: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</w:p>
    <w:p w:rsidR="004516FF" w:rsidRPr="002E0AD6" w:rsidRDefault="004516FF" w:rsidP="000723E5">
      <w:pPr>
        <w:ind w:left="1276" w:hanging="1276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b/>
          <w:sz w:val="22"/>
          <w:szCs w:val="22"/>
        </w:rPr>
        <w:t>OGGETTO</w:t>
      </w:r>
      <w:r w:rsidRPr="002E0AD6">
        <w:rPr>
          <w:rFonts w:ascii="Arial" w:hAnsi="Arial" w:cs="Arial"/>
          <w:sz w:val="22"/>
          <w:szCs w:val="22"/>
        </w:rPr>
        <w:t>: Domanda di autorizzazione di passo carrabile e apposizione segnale ai sensi dell’art. 120 comma 1/e D.P.R. 16 dicembre 1992 n. 495.</w:t>
      </w:r>
    </w:p>
    <w:p w:rsidR="004516FF" w:rsidRPr="002E0AD6" w:rsidRDefault="004516FF" w:rsidP="004516FF">
      <w:pPr>
        <w:ind w:left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Il sottoscritto_______</w:t>
      </w:r>
      <w:r>
        <w:rPr>
          <w:rFonts w:ascii="Arial" w:hAnsi="Arial" w:cs="Arial"/>
          <w:sz w:val="22"/>
          <w:szCs w:val="22"/>
        </w:rPr>
        <w:t>______</w:t>
      </w:r>
      <w:r w:rsidRPr="002E0AD6">
        <w:rPr>
          <w:rFonts w:ascii="Arial" w:hAnsi="Arial" w:cs="Arial"/>
          <w:sz w:val="22"/>
          <w:szCs w:val="22"/>
        </w:rPr>
        <w:t>______________ nato a ______________ il ____________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residente in ______________________ via _____</w:t>
      </w:r>
      <w:r>
        <w:rPr>
          <w:rFonts w:ascii="Arial" w:hAnsi="Arial" w:cs="Arial"/>
          <w:sz w:val="22"/>
          <w:szCs w:val="22"/>
        </w:rPr>
        <w:t>______</w:t>
      </w:r>
      <w:r w:rsidRPr="002E0AD6">
        <w:rPr>
          <w:rFonts w:ascii="Arial" w:hAnsi="Arial" w:cs="Arial"/>
          <w:sz w:val="22"/>
          <w:szCs w:val="22"/>
        </w:rPr>
        <w:t>___________________ n. ____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codice fiscale _______________________________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sym w:font="Wingdings 2" w:char="F0A3"/>
      </w:r>
      <w:r w:rsidRPr="002E0AD6">
        <w:rPr>
          <w:rFonts w:ascii="Arial" w:hAnsi="Arial" w:cs="Arial"/>
          <w:sz w:val="22"/>
          <w:szCs w:val="22"/>
        </w:rPr>
        <w:t xml:space="preserve"> in proprio</w:t>
      </w: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sym w:font="Wingdings 2" w:char="F0A3"/>
      </w:r>
      <w:r w:rsidRPr="002E0AD6">
        <w:rPr>
          <w:rFonts w:ascii="Arial" w:hAnsi="Arial" w:cs="Arial"/>
          <w:sz w:val="22"/>
          <w:szCs w:val="22"/>
        </w:rPr>
        <w:t xml:space="preserve"> per conto di _____________</w:t>
      </w:r>
      <w:r>
        <w:rPr>
          <w:rFonts w:ascii="Arial" w:hAnsi="Arial" w:cs="Arial"/>
          <w:sz w:val="22"/>
          <w:szCs w:val="22"/>
        </w:rPr>
        <w:t>______</w:t>
      </w:r>
      <w:r w:rsidRPr="002E0AD6">
        <w:rPr>
          <w:rFonts w:ascii="Arial" w:hAnsi="Arial" w:cs="Arial"/>
          <w:sz w:val="22"/>
          <w:szCs w:val="22"/>
        </w:rPr>
        <w:t>________________________________________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codice fiscale _________________________________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con riferimento a quanto stabilito dall’art. 22 comma 3 del D.Lgs. 30 aprile 1992 n. 285 e dall’art. 120 comma 1/e del D.P.R. 16 dicembre 1992 n. 495,</w:t>
      </w:r>
    </w:p>
    <w:p w:rsidR="004516FF" w:rsidRPr="002E0AD6" w:rsidRDefault="004516FF" w:rsidP="004516FF">
      <w:pPr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2E0AD6">
        <w:rPr>
          <w:rFonts w:ascii="Arial" w:hAnsi="Arial" w:cs="Arial"/>
          <w:b/>
          <w:sz w:val="22"/>
          <w:szCs w:val="22"/>
        </w:rPr>
        <w:t>CHIEDE</w:t>
      </w:r>
    </w:p>
    <w:p w:rsidR="004516FF" w:rsidRPr="002E0AD6" w:rsidRDefault="004516FF" w:rsidP="004516FF">
      <w:pPr>
        <w:ind w:left="708" w:hanging="708"/>
        <w:rPr>
          <w:rFonts w:ascii="Arial" w:hAnsi="Arial" w:cs="Arial"/>
          <w:sz w:val="22"/>
          <w:szCs w:val="22"/>
        </w:rPr>
      </w:pPr>
    </w:p>
    <w:p w:rsidR="006C03D8" w:rsidRDefault="004516FF" w:rsidP="004516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il rilascio dell’autorizzazione del passo carrabile sito in _________________________________ in corrispondenza del n. civico _______ e la posa del cartello segnaletico relativo fornendo inoltre i seguenti dati:</w:t>
      </w:r>
    </w:p>
    <w:p w:rsidR="006C03D8" w:rsidRPr="006C03D8" w:rsidRDefault="006C03D8" w:rsidP="001B5046">
      <w:pPr>
        <w:spacing w:line="276" w:lineRule="auto"/>
        <w:rPr>
          <w:rFonts w:ascii="Arial" w:hAnsi="Arial" w:cs="Arial"/>
          <w:sz w:val="22"/>
          <w:szCs w:val="22"/>
        </w:rPr>
      </w:pPr>
      <w:r w:rsidRPr="006C03D8">
        <w:rPr>
          <w:rFonts w:ascii="Arial" w:hAnsi="Arial" w:cs="Arial"/>
          <w:sz w:val="22"/>
          <w:szCs w:val="22"/>
        </w:rPr>
        <w:t>agli effetti edilizi il fabbricato è stato  realizzato in epoca precedente</w:t>
      </w:r>
      <w:r>
        <w:rPr>
          <w:rFonts w:ascii="Arial" w:hAnsi="Arial" w:cs="Arial"/>
          <w:i/>
          <w:sz w:val="22"/>
          <w:szCs w:val="22"/>
        </w:rPr>
        <w:t>:</w:t>
      </w:r>
    </w:p>
    <w:p w:rsidR="006C03D8" w:rsidRPr="006C03D8" w:rsidRDefault="00E06A4F" w:rsidP="001B5046">
      <w:pPr>
        <w:spacing w:line="276" w:lineRule="auto"/>
        <w:rPr>
          <w:rFonts w:ascii="Arial" w:hAnsi="Arial" w:cs="Arial"/>
          <w:sz w:val="22"/>
          <w:szCs w:val="22"/>
        </w:rPr>
      </w:pPr>
      <w:r w:rsidRPr="00940A11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     </w:t>
      </w:r>
      <w:r w:rsidR="006C03D8" w:rsidRPr="006C03D8">
        <w:rPr>
          <w:rFonts w:ascii="Arial" w:hAnsi="Arial" w:cs="Arial"/>
          <w:sz w:val="22"/>
          <w:szCs w:val="22"/>
        </w:rPr>
        <w:t xml:space="preserve">al </w:t>
      </w:r>
      <w:r w:rsidR="006C03D8" w:rsidRPr="006C03D8">
        <w:rPr>
          <w:rFonts w:ascii="Arial" w:hAnsi="Arial" w:cs="Arial"/>
          <w:b/>
          <w:sz w:val="22"/>
          <w:szCs w:val="22"/>
        </w:rPr>
        <w:t>21.01.1939</w:t>
      </w:r>
      <w:r w:rsidR="006C03D8" w:rsidRPr="006C03D8">
        <w:rPr>
          <w:rFonts w:ascii="Arial" w:hAnsi="Arial" w:cs="Arial"/>
          <w:sz w:val="22"/>
          <w:szCs w:val="22"/>
        </w:rPr>
        <w:t xml:space="preserve"> (nel centro abitato)</w:t>
      </w:r>
    </w:p>
    <w:p w:rsidR="006C03D8" w:rsidRDefault="00E06A4F" w:rsidP="001B5046">
      <w:pPr>
        <w:spacing w:line="276" w:lineRule="auto"/>
        <w:rPr>
          <w:rFonts w:ascii="Arial" w:hAnsi="Arial" w:cs="Arial"/>
          <w:sz w:val="22"/>
          <w:szCs w:val="22"/>
        </w:rPr>
      </w:pPr>
      <w:r w:rsidRPr="00940A11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     </w:t>
      </w:r>
      <w:r w:rsidR="006C03D8" w:rsidRPr="006C03D8">
        <w:rPr>
          <w:rFonts w:ascii="Arial" w:hAnsi="Arial" w:cs="Arial"/>
          <w:sz w:val="22"/>
          <w:szCs w:val="22"/>
        </w:rPr>
        <w:t xml:space="preserve">al </w:t>
      </w:r>
      <w:r w:rsidR="006C03D8" w:rsidRPr="006C03D8">
        <w:rPr>
          <w:rFonts w:ascii="Arial" w:hAnsi="Arial" w:cs="Arial"/>
          <w:b/>
          <w:sz w:val="22"/>
          <w:szCs w:val="22"/>
        </w:rPr>
        <w:t>09.07.1955</w:t>
      </w:r>
      <w:r w:rsidR="006C03D8">
        <w:rPr>
          <w:rFonts w:ascii="Arial" w:hAnsi="Arial" w:cs="Arial"/>
          <w:sz w:val="22"/>
          <w:szCs w:val="22"/>
        </w:rPr>
        <w:t xml:space="preserve"> </w:t>
      </w:r>
      <w:r w:rsidR="006C03D8" w:rsidRPr="006C03D8">
        <w:rPr>
          <w:rFonts w:ascii="Arial" w:hAnsi="Arial" w:cs="Arial"/>
          <w:sz w:val="22"/>
          <w:szCs w:val="22"/>
        </w:rPr>
        <w:t>(nelle aree all'esterno del centro abitato)</w:t>
      </w:r>
    </w:p>
    <w:p w:rsidR="006C03D8" w:rsidRPr="002E0AD6" w:rsidRDefault="006C03D8" w:rsidP="006C03D8">
      <w:pPr>
        <w:rPr>
          <w:rFonts w:ascii="Arial" w:hAnsi="Arial" w:cs="Arial"/>
          <w:sz w:val="22"/>
          <w:szCs w:val="22"/>
        </w:rPr>
      </w:pPr>
    </w:p>
    <w:p w:rsidR="004516FF" w:rsidRPr="00940A11" w:rsidRDefault="004516FF" w:rsidP="004516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0A11">
        <w:rPr>
          <w:rFonts w:ascii="Arial" w:hAnsi="Arial" w:cs="Arial"/>
          <w:sz w:val="22"/>
          <w:szCs w:val="22"/>
        </w:rPr>
        <w:t xml:space="preserve">Permesso di Costruire n. ______ del __________ </w:t>
      </w:r>
    </w:p>
    <w:p w:rsidR="004516FF" w:rsidRPr="00940A11" w:rsidRDefault="004516FF" w:rsidP="004516FF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40A11">
        <w:rPr>
          <w:rFonts w:ascii="Arial" w:hAnsi="Arial" w:cs="Arial"/>
          <w:i/>
          <w:sz w:val="22"/>
          <w:szCs w:val="22"/>
        </w:rPr>
        <w:t>oppure:</w:t>
      </w:r>
    </w:p>
    <w:p w:rsidR="004516FF" w:rsidRPr="00940A11" w:rsidRDefault="004516FF" w:rsidP="004516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0A11">
        <w:rPr>
          <w:rFonts w:ascii="Arial" w:hAnsi="Arial" w:cs="Arial"/>
          <w:sz w:val="22"/>
          <w:szCs w:val="22"/>
        </w:rPr>
        <w:sym w:font="Wingdings 2" w:char="F0A3"/>
      </w:r>
      <w:r w:rsidRPr="00940A11">
        <w:rPr>
          <w:rFonts w:ascii="Arial" w:hAnsi="Arial" w:cs="Arial"/>
          <w:sz w:val="22"/>
          <w:szCs w:val="22"/>
        </w:rPr>
        <w:t xml:space="preserve"> Segnalazione Certificata di Inizio Attività  n. _______ del ________</w:t>
      </w:r>
    </w:p>
    <w:p w:rsidR="004516FF" w:rsidRPr="00940A11" w:rsidRDefault="004516FF" w:rsidP="004516FF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40A11">
        <w:rPr>
          <w:rFonts w:ascii="Arial" w:hAnsi="Arial" w:cs="Arial"/>
          <w:i/>
          <w:sz w:val="22"/>
          <w:szCs w:val="22"/>
        </w:rPr>
        <w:t>oppure:</w:t>
      </w:r>
    </w:p>
    <w:p w:rsidR="004516FF" w:rsidRPr="002E0AD6" w:rsidRDefault="004516FF" w:rsidP="004516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0A11">
        <w:rPr>
          <w:rFonts w:ascii="Arial" w:hAnsi="Arial" w:cs="Arial"/>
          <w:sz w:val="22"/>
          <w:szCs w:val="22"/>
        </w:rPr>
        <w:sym w:font="Wingdings 2" w:char="F0A3"/>
      </w:r>
      <w:r w:rsidRPr="00940A11">
        <w:rPr>
          <w:rFonts w:ascii="Arial" w:hAnsi="Arial" w:cs="Arial"/>
          <w:sz w:val="22"/>
          <w:szCs w:val="22"/>
        </w:rPr>
        <w:t xml:space="preserve"> Condono edilizio n. _______ del ________.</w:t>
      </w:r>
    </w:p>
    <w:p w:rsidR="004516FF" w:rsidRPr="002E0AD6" w:rsidRDefault="004516FF" w:rsidP="004516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Ai sensi dell’art. 27 del D.Lgs. 30 aprile 1992 n. 285 si impegna a sostenere tutte le spese di sopralluogo, di istruttoria e di apposizione della prescritta segnaletica consistenti in:</w:t>
      </w:r>
    </w:p>
    <w:p w:rsidR="004516FF" w:rsidRPr="002E0AD6" w:rsidRDefault="004516FF" w:rsidP="004516FF">
      <w:pPr>
        <w:widowControl/>
        <w:numPr>
          <w:ilvl w:val="0"/>
          <w:numId w:val="1"/>
        </w:numPr>
        <w:autoSpaceDE/>
        <w:autoSpaceDN/>
        <w:adjustRightInd/>
        <w:ind w:firstLine="360"/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 xml:space="preserve">istruttoria della pratica </w:t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</w:rPr>
        <w:tab/>
        <w:t>€   5,17</w:t>
      </w:r>
    </w:p>
    <w:p w:rsidR="004516FF" w:rsidRPr="002E0AD6" w:rsidRDefault="004516FF" w:rsidP="004516FF">
      <w:pPr>
        <w:widowControl/>
        <w:numPr>
          <w:ilvl w:val="0"/>
          <w:numId w:val="1"/>
        </w:numPr>
        <w:autoSpaceDE/>
        <w:autoSpaceDN/>
        <w:adjustRightInd/>
        <w:ind w:firstLine="360"/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 xml:space="preserve">spesa cartello “PASSO CARRABILE” </w:t>
      </w:r>
      <w:r w:rsidRPr="002E0AD6">
        <w:rPr>
          <w:rFonts w:ascii="Arial" w:hAnsi="Arial" w:cs="Arial"/>
          <w:sz w:val="22"/>
          <w:szCs w:val="22"/>
        </w:rPr>
        <w:tab/>
        <w:t>€ 25,82</w:t>
      </w:r>
    </w:p>
    <w:p w:rsidR="004516FF" w:rsidRPr="002E0AD6" w:rsidRDefault="004516FF" w:rsidP="004516FF">
      <w:pPr>
        <w:widowControl/>
        <w:numPr>
          <w:ilvl w:val="0"/>
          <w:numId w:val="1"/>
        </w:numPr>
        <w:autoSpaceDE/>
        <w:autoSpaceDN/>
        <w:adjustRightInd/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2E0AD6">
        <w:rPr>
          <w:rFonts w:ascii="Arial" w:hAnsi="Arial" w:cs="Arial"/>
          <w:sz w:val="22"/>
          <w:szCs w:val="22"/>
        </w:rPr>
        <w:t xml:space="preserve">apposizione in loco </w:t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</w:rPr>
        <w:tab/>
      </w:r>
      <w:r w:rsidRPr="002E0AD6">
        <w:rPr>
          <w:rFonts w:ascii="Arial" w:hAnsi="Arial" w:cs="Arial"/>
          <w:sz w:val="22"/>
          <w:szCs w:val="22"/>
          <w:u w:val="single"/>
        </w:rPr>
        <w:t>€ 15,43</w:t>
      </w:r>
    </w:p>
    <w:p w:rsidR="00A25F38" w:rsidRDefault="004516FF" w:rsidP="004516FF">
      <w:pPr>
        <w:ind w:left="720" w:firstLine="360"/>
        <w:jc w:val="both"/>
        <w:rPr>
          <w:rFonts w:ascii="Arial" w:hAnsi="Arial" w:cs="Arial"/>
          <w:b/>
          <w:sz w:val="22"/>
          <w:szCs w:val="22"/>
        </w:rPr>
      </w:pPr>
      <w:r w:rsidRPr="002E0AD6">
        <w:rPr>
          <w:rFonts w:ascii="Arial" w:hAnsi="Arial" w:cs="Arial"/>
          <w:b/>
          <w:sz w:val="22"/>
          <w:szCs w:val="22"/>
        </w:rPr>
        <w:t xml:space="preserve">TOTALE </w:t>
      </w:r>
      <w:r w:rsidRPr="002E0AD6">
        <w:rPr>
          <w:rFonts w:ascii="Arial" w:hAnsi="Arial" w:cs="Arial"/>
          <w:b/>
          <w:sz w:val="22"/>
          <w:szCs w:val="22"/>
        </w:rPr>
        <w:tab/>
      </w:r>
      <w:r w:rsidRPr="002E0AD6">
        <w:rPr>
          <w:rFonts w:ascii="Arial" w:hAnsi="Arial" w:cs="Arial"/>
          <w:b/>
          <w:sz w:val="22"/>
          <w:szCs w:val="22"/>
        </w:rPr>
        <w:tab/>
      </w:r>
      <w:r w:rsidRPr="002E0AD6">
        <w:rPr>
          <w:rFonts w:ascii="Arial" w:hAnsi="Arial" w:cs="Arial"/>
          <w:b/>
          <w:sz w:val="22"/>
          <w:szCs w:val="22"/>
        </w:rPr>
        <w:tab/>
      </w:r>
      <w:r w:rsidRPr="002E0AD6">
        <w:rPr>
          <w:rFonts w:ascii="Arial" w:hAnsi="Arial" w:cs="Arial"/>
          <w:b/>
          <w:sz w:val="22"/>
          <w:szCs w:val="22"/>
        </w:rPr>
        <w:tab/>
      </w:r>
      <w:r w:rsidRPr="002E0AD6">
        <w:rPr>
          <w:rFonts w:ascii="Arial" w:hAnsi="Arial" w:cs="Arial"/>
          <w:b/>
          <w:sz w:val="22"/>
          <w:szCs w:val="22"/>
        </w:rPr>
        <w:tab/>
      </w:r>
      <w:r w:rsidRPr="002E0AD6">
        <w:rPr>
          <w:rFonts w:ascii="Arial" w:hAnsi="Arial" w:cs="Arial"/>
          <w:b/>
          <w:sz w:val="22"/>
          <w:szCs w:val="22"/>
        </w:rPr>
        <w:tab/>
        <w:t>€ 46,48</w:t>
      </w:r>
    </w:p>
    <w:p w:rsidR="00A25F38" w:rsidRDefault="00A25F38" w:rsidP="00A25F38">
      <w:pPr>
        <w:jc w:val="both"/>
        <w:rPr>
          <w:rFonts w:ascii="Arial" w:hAnsi="Arial" w:cs="Arial"/>
          <w:b/>
          <w:sz w:val="22"/>
          <w:szCs w:val="22"/>
        </w:rPr>
      </w:pPr>
    </w:p>
    <w:p w:rsidR="00A25F38" w:rsidRDefault="00A25F38" w:rsidP="00A25F3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559F">
        <w:rPr>
          <w:rFonts w:ascii="Arial" w:hAnsi="Arial" w:cs="Arial"/>
          <w:b/>
          <w:sz w:val="22"/>
          <w:szCs w:val="22"/>
          <w:u w:val="single"/>
        </w:rPr>
        <w:t>da pagarsi esclusivamente tramite PagoPA</w:t>
      </w:r>
      <w:r w:rsidR="007F13D3" w:rsidRPr="005B559F">
        <w:rPr>
          <w:rFonts w:ascii="Arial" w:hAnsi="Arial" w:cs="Arial"/>
          <w:b/>
          <w:sz w:val="22"/>
          <w:szCs w:val="22"/>
          <w:u w:val="single"/>
        </w:rPr>
        <w:t xml:space="preserve"> dopo aver presentato la richiesta</w:t>
      </w:r>
      <w:r w:rsidRPr="005B559F">
        <w:rPr>
          <w:rFonts w:ascii="Arial" w:hAnsi="Arial" w:cs="Arial"/>
          <w:b/>
          <w:sz w:val="22"/>
          <w:szCs w:val="22"/>
          <w:u w:val="single"/>
        </w:rPr>
        <w:t>.</w:t>
      </w:r>
    </w:p>
    <w:p w:rsidR="004516FF" w:rsidRPr="002E0AD6" w:rsidRDefault="004516FF" w:rsidP="00A56112">
      <w:pPr>
        <w:ind w:left="360" w:firstLine="348"/>
        <w:rPr>
          <w:rFonts w:ascii="Arial" w:hAnsi="Arial" w:cs="Arial"/>
          <w:b/>
          <w:sz w:val="22"/>
          <w:szCs w:val="22"/>
        </w:rPr>
      </w:pPr>
    </w:p>
    <w:p w:rsidR="004516FF" w:rsidRPr="002E0AD6" w:rsidRDefault="004516FF" w:rsidP="004516FF">
      <w:pPr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Distinti saluti.</w:t>
      </w:r>
    </w:p>
    <w:p w:rsidR="004516FF" w:rsidRPr="002E0AD6" w:rsidRDefault="004516FF" w:rsidP="004516FF">
      <w:pPr>
        <w:jc w:val="both"/>
        <w:rPr>
          <w:rFonts w:ascii="Arial" w:hAnsi="Arial" w:cs="Arial"/>
          <w:sz w:val="22"/>
          <w:szCs w:val="22"/>
        </w:rPr>
      </w:pPr>
    </w:p>
    <w:p w:rsidR="004516FF" w:rsidRPr="002E0AD6" w:rsidRDefault="004516FF" w:rsidP="004516FF">
      <w:pPr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 xml:space="preserve">Fossano, lì </w:t>
      </w:r>
    </w:p>
    <w:p w:rsidR="00267DD5" w:rsidRPr="00174B34" w:rsidRDefault="004516FF" w:rsidP="00174B34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2E0AD6">
        <w:rPr>
          <w:rFonts w:ascii="Arial" w:hAnsi="Arial" w:cs="Arial"/>
          <w:sz w:val="22"/>
          <w:szCs w:val="22"/>
        </w:rPr>
        <w:t>FIRMA</w:t>
      </w:r>
    </w:p>
    <w:sectPr w:rsidR="00267DD5" w:rsidRPr="00174B34" w:rsidSect="00352092">
      <w:headerReference w:type="default" r:id="rId7"/>
      <w:type w:val="continuous"/>
      <w:pgSz w:w="11904" w:h="16836"/>
      <w:pgMar w:top="426" w:right="1416" w:bottom="1133" w:left="1700" w:header="565" w:footer="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F5" w:rsidRDefault="00FD3CF5">
      <w:r>
        <w:separator/>
      </w:r>
    </w:p>
  </w:endnote>
  <w:endnote w:type="continuationSeparator" w:id="0">
    <w:p w:rsidR="00FD3CF5" w:rsidRDefault="00FD3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F5" w:rsidRDefault="00FD3CF5">
      <w:r>
        <w:separator/>
      </w:r>
    </w:p>
  </w:footnote>
  <w:footnote w:type="continuationSeparator" w:id="0">
    <w:p w:rsidR="00FD3CF5" w:rsidRDefault="00FD3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F5" w:rsidRDefault="00FD3CF5" w:rsidP="00C202B8">
    <w:pPr>
      <w:pStyle w:val="Intestazione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      </w:t>
    </w:r>
  </w:p>
  <w:p w:rsidR="00FD3CF5" w:rsidRPr="00C202B8" w:rsidRDefault="00FD3CF5" w:rsidP="00C202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1244"/>
    <w:multiLevelType w:val="hybridMultilevel"/>
    <w:tmpl w:val="BBEA9B0A"/>
    <w:lvl w:ilvl="0" w:tplc="16ECE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30AE"/>
    <w:rsid w:val="0001644E"/>
    <w:rsid w:val="000723E5"/>
    <w:rsid w:val="000B2356"/>
    <w:rsid w:val="000B368A"/>
    <w:rsid w:val="00116209"/>
    <w:rsid w:val="00174B34"/>
    <w:rsid w:val="001807B2"/>
    <w:rsid w:val="00186E16"/>
    <w:rsid w:val="00197449"/>
    <w:rsid w:val="001B1643"/>
    <w:rsid w:val="001B5046"/>
    <w:rsid w:val="001C6119"/>
    <w:rsid w:val="00206158"/>
    <w:rsid w:val="00267DD5"/>
    <w:rsid w:val="002A494D"/>
    <w:rsid w:val="002B67EC"/>
    <w:rsid w:val="002E49DD"/>
    <w:rsid w:val="002F5AA7"/>
    <w:rsid w:val="00352092"/>
    <w:rsid w:val="003618C7"/>
    <w:rsid w:val="0040697B"/>
    <w:rsid w:val="00446C2B"/>
    <w:rsid w:val="004516FF"/>
    <w:rsid w:val="004533AC"/>
    <w:rsid w:val="00482E80"/>
    <w:rsid w:val="004C2BD5"/>
    <w:rsid w:val="004C37A1"/>
    <w:rsid w:val="004F5201"/>
    <w:rsid w:val="00521C63"/>
    <w:rsid w:val="00572A01"/>
    <w:rsid w:val="005B2727"/>
    <w:rsid w:val="005B559F"/>
    <w:rsid w:val="005C30AE"/>
    <w:rsid w:val="005E5C76"/>
    <w:rsid w:val="006035D3"/>
    <w:rsid w:val="006449AF"/>
    <w:rsid w:val="006C03D8"/>
    <w:rsid w:val="006E029E"/>
    <w:rsid w:val="00721091"/>
    <w:rsid w:val="007D26A3"/>
    <w:rsid w:val="007F13D3"/>
    <w:rsid w:val="00810B39"/>
    <w:rsid w:val="00820526"/>
    <w:rsid w:val="008561E0"/>
    <w:rsid w:val="008672CD"/>
    <w:rsid w:val="00867EB4"/>
    <w:rsid w:val="0091041D"/>
    <w:rsid w:val="00923FF2"/>
    <w:rsid w:val="00927E07"/>
    <w:rsid w:val="0095038B"/>
    <w:rsid w:val="00994E48"/>
    <w:rsid w:val="009B7D14"/>
    <w:rsid w:val="009C741E"/>
    <w:rsid w:val="009E3CA0"/>
    <w:rsid w:val="00A229E7"/>
    <w:rsid w:val="00A23119"/>
    <w:rsid w:val="00A25F38"/>
    <w:rsid w:val="00A3431F"/>
    <w:rsid w:val="00A56112"/>
    <w:rsid w:val="00AC28A1"/>
    <w:rsid w:val="00B009EC"/>
    <w:rsid w:val="00B22297"/>
    <w:rsid w:val="00B32248"/>
    <w:rsid w:val="00B676D0"/>
    <w:rsid w:val="00BB2F3D"/>
    <w:rsid w:val="00BF3A26"/>
    <w:rsid w:val="00C03AE7"/>
    <w:rsid w:val="00C202B8"/>
    <w:rsid w:val="00C66F80"/>
    <w:rsid w:val="00CC0B36"/>
    <w:rsid w:val="00CC5AF2"/>
    <w:rsid w:val="00D07EB2"/>
    <w:rsid w:val="00D32A07"/>
    <w:rsid w:val="00D3449F"/>
    <w:rsid w:val="00D766EB"/>
    <w:rsid w:val="00DD1915"/>
    <w:rsid w:val="00DD44C7"/>
    <w:rsid w:val="00E06A4F"/>
    <w:rsid w:val="00E15119"/>
    <w:rsid w:val="00E5362A"/>
    <w:rsid w:val="00E66DF1"/>
    <w:rsid w:val="00EA4E20"/>
    <w:rsid w:val="00ED7529"/>
    <w:rsid w:val="00EF3615"/>
    <w:rsid w:val="00F02F64"/>
    <w:rsid w:val="00F11030"/>
    <w:rsid w:val="00F44BB6"/>
    <w:rsid w:val="00F602F5"/>
    <w:rsid w:val="00FD3CF5"/>
    <w:rsid w:val="00F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1915"/>
    <w:pPr>
      <w:widowControl w:val="0"/>
      <w:autoSpaceDE w:val="0"/>
      <w:autoSpaceDN w:val="0"/>
      <w:adjustRightInd w:val="0"/>
    </w:pPr>
    <w:rPr>
      <w:rFonts w:ascii="Times" w:hAnsi="Times" w:cs="Times"/>
      <w:noProof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rsid w:val="00DD1915"/>
  </w:style>
  <w:style w:type="paragraph" w:customStyle="1" w:styleId="Footnote">
    <w:name w:val="Footnote"/>
    <w:basedOn w:val="Normale"/>
    <w:rsid w:val="00DD1915"/>
  </w:style>
  <w:style w:type="paragraph" w:customStyle="1" w:styleId="HdrFtr">
    <w:name w:val="HdrFtr"/>
    <w:basedOn w:val="Normale"/>
    <w:rsid w:val="00DD1915"/>
    <w:pPr>
      <w:tabs>
        <w:tab w:val="center" w:pos="5040"/>
        <w:tab w:val="right" w:pos="10080"/>
        <w:tab w:val="right" w:pos="13680"/>
      </w:tabs>
    </w:pPr>
  </w:style>
  <w:style w:type="paragraph" w:styleId="Intestazione">
    <w:name w:val="header"/>
    <w:basedOn w:val="Normale"/>
    <w:rsid w:val="007D26A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26A3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ax29598o.aw</vt:lpstr>
    </vt:vector>
  </TitlesOfParts>
  <Company>Comune di Fossano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ax29598o.aw</dc:title>
  <dc:subject/>
  <dc:creator>root</dc:creator>
  <cp:keywords/>
  <dc:description>Created by ApplixWare Release 4.42 (build 1021.544.260) #17  RTF Export Filter</dc:description>
  <cp:lastModifiedBy>Administrator</cp:lastModifiedBy>
  <cp:revision>21</cp:revision>
  <cp:lastPrinted>2005-04-14T08:23:00Z</cp:lastPrinted>
  <dcterms:created xsi:type="dcterms:W3CDTF">2009-02-25T11:07:00Z</dcterms:created>
  <dcterms:modified xsi:type="dcterms:W3CDTF">2023-07-21T07:14:00Z</dcterms:modified>
</cp:coreProperties>
</file>